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30"/>
        <w:gridCol w:w="5565"/>
        <w:gridCol w:w="5157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2759AA" w:rsidRDefault="002759AA" w:rsidP="00431C5F">
            <w:pPr>
              <w:jc w:val="left"/>
              <w:rPr>
                <w:b/>
                <w:sz w:val="22"/>
                <w:szCs w:val="22"/>
              </w:rPr>
            </w:pPr>
            <w:r w:rsidRPr="002759AA">
              <w:rPr>
                <w:b/>
                <w:sz w:val="22"/>
                <w:szCs w:val="22"/>
              </w:rPr>
              <w:t>I WINDOW ON THE WORLD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vAlign w:val="center"/>
          </w:tcPr>
          <w:p w:rsidR="00323581" w:rsidRPr="00A621CE" w:rsidRDefault="00ED6158" w:rsidP="00A621CE">
            <w:pPr>
              <w:pStyle w:val="ListParagraph"/>
              <w:numPr>
                <w:ilvl w:val="0"/>
                <w:numId w:val="28"/>
              </w:numPr>
              <w:rPr>
                <w:b/>
                <w:bCs/>
                <w:sz w:val="22"/>
                <w:szCs w:val="22"/>
              </w:rPr>
            </w:pPr>
            <w:r w:rsidRPr="00A621CE">
              <w:rPr>
                <w:b/>
                <w:bCs/>
                <w:color w:val="000000"/>
                <w:sz w:val="22"/>
                <w:szCs w:val="22"/>
                <w:lang/>
              </w:rPr>
              <w:t xml:space="preserve"> </w:t>
            </w:r>
            <w:r w:rsidR="002759AA" w:rsidRPr="00A621CE">
              <w:rPr>
                <w:b/>
                <w:sz w:val="22"/>
                <w:szCs w:val="22"/>
              </w:rPr>
              <w:t xml:space="preserve">  </w:t>
            </w:r>
            <w:r w:rsidR="00DB3EA8" w:rsidRPr="00A621CE">
              <w:rPr>
                <w:b/>
                <w:sz w:val="22"/>
                <w:szCs w:val="22"/>
              </w:rPr>
              <w:t xml:space="preserve">1A – </w:t>
            </w:r>
            <w:r w:rsidR="00A621CE" w:rsidRPr="00A621CE">
              <w:rPr>
                <w:b/>
                <w:sz w:val="22"/>
                <w:szCs w:val="22"/>
              </w:rPr>
              <w:t>Listening and Speaking, Writing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 w:rsidR="00323581" w:rsidRPr="00DA7D65" w:rsidRDefault="0016758F" w:rsidP="00926761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Разговор о различитим начинима и разлозима учења страних (енглеског) језика</w:t>
            </w:r>
            <w:r w:rsidR="00926761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gridSpan w:val="3"/>
            <w:tcBorders>
              <w:top w:val="single" w:sz="4" w:space="0" w:color="auto"/>
              <w:tl2br w:val="nil"/>
              <w:tr2bl w:val="nil"/>
            </w:tcBorders>
          </w:tcPr>
          <w:p w:rsidR="00323581" w:rsidRPr="00813532" w:rsidRDefault="00813532" w:rsidP="00431C5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813532">
              <w:rPr>
                <w:sz w:val="24"/>
                <w:szCs w:val="24"/>
              </w:rPr>
              <w:t>обрада и утврђивање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926761" w:rsidRPr="0016758F" w:rsidRDefault="0016758F" w:rsidP="002759A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Наведу најмање пет чињеница везаних за учење енглеског језика</w:t>
            </w:r>
          </w:p>
          <w:p w:rsidR="0016758F" w:rsidRPr="0016758F" w:rsidRDefault="0016758F" w:rsidP="002759A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Наведу најмање две предности и два недостатака различитих начина учења страних језика</w:t>
            </w:r>
          </w:p>
          <w:p w:rsidR="0016758F" w:rsidRPr="0016758F" w:rsidRDefault="0016758F" w:rsidP="002759A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Усмено и писмено објасне зашто они уче енглески језик</w:t>
            </w:r>
          </w:p>
          <w:p w:rsidR="0016758F" w:rsidRPr="0041439C" w:rsidRDefault="0016758F" w:rsidP="002759A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Учествују у организованом дијалогу на енглеском језику у датом образовном контексту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926761" w:rsidRDefault="00EE1C84" w:rsidP="00813532">
            <w:pPr>
              <w:rPr>
                <w:b/>
                <w:bCs/>
                <w:sz w:val="24"/>
                <w:szCs w:val="24"/>
                <w:lang/>
              </w:rPr>
            </w:pPr>
            <w:r w:rsidRPr="00926761">
              <w:rPr>
                <w:sz w:val="24"/>
                <w:szCs w:val="24"/>
              </w:rPr>
              <w:t>Вербално – текстуална, дијалошка, аудитивна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926761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926761">
              <w:rPr>
                <w:sz w:val="24"/>
                <w:szCs w:val="24"/>
              </w:rPr>
              <w:t>Фронтални, индивидулани, у пару</w:t>
            </w:r>
          </w:p>
        </w:tc>
      </w:tr>
      <w:tr w:rsidR="00D44D96" w:rsidRPr="0041439C" w:rsidTr="00D44D96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1439C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 xml:space="preserve">Активности наставника </w:t>
            </w:r>
          </w:p>
        </w:tc>
      </w:tr>
      <w:tr w:rsidR="002E7045" w:rsidRPr="0041439C" w:rsidTr="002E7045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  <w:lang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DB3EA8" w:rsidRDefault="00DB3EA8" w:rsidP="00DB3EA8">
            <w:pPr>
              <w:spacing w:line="240" w:lineRule="auto"/>
              <w:jc w:val="left"/>
              <w:rPr>
                <w:b/>
                <w:bCs/>
                <w:i/>
                <w:sz w:val="24"/>
                <w:szCs w:val="24"/>
              </w:rPr>
            </w:pPr>
            <w:r w:rsidRPr="00DB3EA8">
              <w:rPr>
                <w:b/>
                <w:bCs/>
                <w:i/>
                <w:sz w:val="24"/>
                <w:szCs w:val="24"/>
                <w:lang/>
              </w:rPr>
              <w:t xml:space="preserve">10 </w:t>
            </w:r>
            <w:r w:rsidR="002E7045" w:rsidRPr="00DB3EA8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2E7045" w:rsidRPr="00852A28" w:rsidRDefault="00852A28" w:rsidP="00852A28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  <w:lang/>
              </w:rPr>
            </w:pPr>
            <w:r w:rsidRPr="00852A28">
              <w:rPr>
                <w:sz w:val="24"/>
                <w:szCs w:val="24"/>
                <w:lang/>
              </w:rPr>
              <w:t xml:space="preserve">Моли ученике да за наведене тврдње у вежбању А на 10. </w:t>
            </w:r>
            <w:r>
              <w:rPr>
                <w:sz w:val="24"/>
                <w:szCs w:val="24"/>
                <w:lang/>
              </w:rPr>
              <w:t>с</w:t>
            </w:r>
            <w:r w:rsidRPr="00852A28">
              <w:rPr>
                <w:sz w:val="24"/>
                <w:szCs w:val="24"/>
                <w:lang/>
              </w:rPr>
              <w:t xml:space="preserve">тр. </w:t>
            </w:r>
            <w:r>
              <w:rPr>
                <w:sz w:val="24"/>
                <w:szCs w:val="24"/>
                <w:lang/>
              </w:rPr>
              <w:t>н</w:t>
            </w:r>
            <w:r w:rsidRPr="00852A28">
              <w:rPr>
                <w:sz w:val="24"/>
                <w:szCs w:val="24"/>
                <w:lang/>
              </w:rPr>
              <w:t>апишу да ли сматрају да су тачне или не</w:t>
            </w:r>
          </w:p>
          <w:p w:rsidR="00852A28" w:rsidRPr="00852A28" w:rsidRDefault="00852A28" w:rsidP="00852A28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  <w:lang/>
              </w:rPr>
            </w:pPr>
            <w:r w:rsidRPr="00852A28">
              <w:rPr>
                <w:sz w:val="24"/>
                <w:szCs w:val="24"/>
                <w:lang/>
              </w:rPr>
              <w:t>Пушта ученицима аудио запис – радио интервју са професором лингвистике – како би ученици проверили своје одговоре</w:t>
            </w:r>
          </w:p>
          <w:p w:rsidR="00852A28" w:rsidRPr="00852A28" w:rsidRDefault="00852A28" w:rsidP="00852A28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  <w:lang/>
              </w:rPr>
            </w:pPr>
            <w:r w:rsidRPr="00852A28">
              <w:rPr>
                <w:sz w:val="24"/>
                <w:szCs w:val="24"/>
                <w:lang/>
              </w:rPr>
              <w:t>Води кратку дискусију у вези са овом активношћу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6A2C80" w:rsidRPr="006A2C80" w:rsidRDefault="006A2C80" w:rsidP="006A2C80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Наводе да ли су тврдње тачне или не</w:t>
            </w:r>
          </w:p>
          <w:p w:rsidR="006A2C80" w:rsidRPr="006A2C80" w:rsidRDefault="006A2C80" w:rsidP="006A2C80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Слушају аудио запис и прверавају одоговре</w:t>
            </w:r>
          </w:p>
        </w:tc>
      </w:tr>
      <w:tr w:rsidR="002E7045" w:rsidRPr="0041439C" w:rsidTr="002E7045">
        <w:trPr>
          <w:jc w:val="center"/>
        </w:trPr>
        <w:tc>
          <w:tcPr>
            <w:tcW w:w="3427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1439C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Средишњи део часа</w:t>
            </w:r>
          </w:p>
          <w:p w:rsidR="002E7045" w:rsidRPr="00DB3EA8" w:rsidRDefault="007C384B" w:rsidP="00DB3EA8">
            <w:pPr>
              <w:pStyle w:val="ListParagraph"/>
              <w:numPr>
                <w:ilvl w:val="0"/>
                <w:numId w:val="25"/>
              </w:numPr>
              <w:rPr>
                <w:b/>
                <w:bCs/>
                <w:sz w:val="24"/>
                <w:szCs w:val="24"/>
              </w:rPr>
            </w:pPr>
            <w:r w:rsidRPr="00DB3EA8">
              <w:rPr>
                <w:b/>
                <w:bCs/>
                <w:i/>
                <w:iCs/>
                <w:sz w:val="24"/>
                <w:szCs w:val="24"/>
                <w:lang/>
              </w:rPr>
              <w:t>м</w:t>
            </w:r>
            <w:r w:rsidR="002E7045" w:rsidRPr="00DB3EA8">
              <w:rPr>
                <w:b/>
                <w:bCs/>
                <w:i/>
                <w:iCs/>
                <w:sz w:val="24"/>
                <w:szCs w:val="24"/>
              </w:rPr>
              <w:t>ин</w:t>
            </w:r>
          </w:p>
        </w:tc>
        <w:tc>
          <w:tcPr>
            <w:tcW w:w="5565" w:type="dxa"/>
            <w:tcBorders>
              <w:right w:val="single" w:sz="4" w:space="0" w:color="auto"/>
              <w:tl2br w:val="nil"/>
              <w:tr2bl w:val="nil"/>
            </w:tcBorders>
          </w:tcPr>
          <w:p w:rsidR="00C25726" w:rsidRDefault="00852A28" w:rsidP="00852A28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Пита ученике који је најпопуларниоји страни језик у нашој земљи и на који начин најчешће њихови вршњаци уче стр</w:t>
            </w:r>
            <w:r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  <w:lang/>
              </w:rPr>
              <w:t xml:space="preserve">не језике. </w:t>
            </w:r>
          </w:p>
          <w:p w:rsidR="00852A28" w:rsidRDefault="00852A28" w:rsidP="00852A28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Упућује ученике на говорну вежбу </w:t>
            </w:r>
            <w:r>
              <w:rPr>
                <w:sz w:val="24"/>
                <w:szCs w:val="24"/>
              </w:rPr>
              <w:t xml:space="preserve">B na 10. </w:t>
            </w:r>
            <w:r>
              <w:rPr>
                <w:sz w:val="24"/>
                <w:szCs w:val="24"/>
                <w:lang/>
              </w:rPr>
              <w:t>страни и појашњава да је потребно да погледају различите начине и услове за учење страних језика и да размисле које би биле предности, а који недостаци сваког од њих</w:t>
            </w:r>
            <w:r>
              <w:rPr>
                <w:sz w:val="24"/>
                <w:szCs w:val="24"/>
              </w:rPr>
              <w:t xml:space="preserve"> – </w:t>
            </w:r>
            <w:r w:rsidRPr="00852A28">
              <w:rPr>
                <w:b/>
                <w:i/>
                <w:sz w:val="24"/>
                <w:szCs w:val="24"/>
              </w:rPr>
              <w:t>learning environment, lively discussion, motivation, interaction, presence of a teacher, pair/gropu work, ask questions, etc.</w:t>
            </w:r>
            <w:r>
              <w:rPr>
                <w:sz w:val="24"/>
                <w:szCs w:val="24"/>
              </w:rPr>
              <w:t xml:space="preserve"> </w:t>
            </w:r>
          </w:p>
          <w:p w:rsidR="00852A28" w:rsidRDefault="00852A28" w:rsidP="00852A28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Води и усмерава дискусију ученика, бележи неке од најзинимљивијох одговора на табли, по потреби помаже и поставља додатна питања</w:t>
            </w:r>
          </w:p>
          <w:p w:rsidR="00852A28" w:rsidRPr="00852A28" w:rsidRDefault="00852A28" w:rsidP="00852A28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Даје упутсва за вежбу писања – стр. 11 скрећући пажњу ученика на објашњења дата у уџбенику. Упућује их на пример који је дат, а који У могу користити као модел.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26761" w:rsidRPr="006A2C80" w:rsidRDefault="006A2C80" w:rsidP="008B5C64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Говоре о најпопуларнијим страним језицима у нашој земљи и начинима на које их они и њихови вршњацу уче</w:t>
            </w:r>
          </w:p>
          <w:p w:rsidR="006A2C80" w:rsidRPr="006A2C80" w:rsidRDefault="006A2C80" w:rsidP="006A2C80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A2C80">
              <w:rPr>
                <w:sz w:val="24"/>
                <w:szCs w:val="24"/>
                <w:lang/>
              </w:rPr>
              <w:t>Износе предности и мане различитих начина и услова за учење страних језика, образалажући своје одговоре и поткрепљујући их адекв</w:t>
            </w:r>
            <w:r>
              <w:rPr>
                <w:sz w:val="24"/>
                <w:szCs w:val="24"/>
                <w:lang/>
              </w:rPr>
              <w:t xml:space="preserve">атним доказима и/или личним примерима </w:t>
            </w:r>
            <w:r w:rsidRPr="006A2C80">
              <w:rPr>
                <w:sz w:val="24"/>
                <w:szCs w:val="24"/>
                <w:lang/>
              </w:rPr>
              <w:t>– својим или њима блиских особа</w:t>
            </w:r>
            <w:r>
              <w:rPr>
                <w:b/>
                <w:i/>
                <w:sz w:val="24"/>
                <w:szCs w:val="24"/>
                <w:lang/>
              </w:rPr>
              <w:t xml:space="preserve"> - </w:t>
            </w:r>
            <w:r w:rsidRPr="00852A28">
              <w:rPr>
                <w:b/>
                <w:i/>
                <w:sz w:val="24"/>
                <w:szCs w:val="24"/>
              </w:rPr>
              <w:t>learning environment, lively discussion, motivation, interaction, p</w:t>
            </w:r>
            <w:r>
              <w:rPr>
                <w:b/>
                <w:i/>
                <w:sz w:val="24"/>
                <w:szCs w:val="24"/>
              </w:rPr>
              <w:t>resence of a teacher, pair/gr</w:t>
            </w:r>
            <w:r>
              <w:rPr>
                <w:b/>
                <w:i/>
                <w:sz w:val="24"/>
                <w:szCs w:val="24"/>
                <w:lang/>
              </w:rPr>
              <w:t>оup</w:t>
            </w:r>
            <w:r w:rsidRPr="00852A28">
              <w:rPr>
                <w:b/>
                <w:i/>
                <w:sz w:val="24"/>
                <w:szCs w:val="24"/>
              </w:rPr>
              <w:t xml:space="preserve"> work, ask que</w:t>
            </w:r>
            <w:r w:rsidRPr="006A2C80">
              <w:rPr>
                <w:b/>
                <w:i/>
                <w:sz w:val="24"/>
                <w:szCs w:val="24"/>
                <w:highlight w:val="yellow"/>
              </w:rPr>
              <w:t>s</w:t>
            </w:r>
            <w:r w:rsidRPr="00852A28">
              <w:rPr>
                <w:b/>
                <w:i/>
                <w:sz w:val="24"/>
                <w:szCs w:val="24"/>
              </w:rPr>
              <w:t>tions, etc.</w:t>
            </w:r>
          </w:p>
          <w:p w:rsidR="006A2C80" w:rsidRDefault="0016758F" w:rsidP="006A2C80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Износе своје личне утиске о учењу страних језика и методама које њима највише одговрају</w:t>
            </w:r>
          </w:p>
          <w:p w:rsidR="0016758F" w:rsidRPr="00AE0713" w:rsidRDefault="0016758F" w:rsidP="006A2C80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На основу упутстава која су добили од наставника писмено описују односно објашњавају зашто они уче енглески језик </w:t>
            </w:r>
          </w:p>
        </w:tc>
      </w:tr>
      <w:tr w:rsidR="002E7045" w:rsidRPr="0041439C" w:rsidTr="002E7045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Завршни део часа</w:t>
            </w:r>
          </w:p>
          <w:p w:rsidR="002E7045" w:rsidRPr="0041439C" w:rsidRDefault="00DB3EA8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lang/>
              </w:rPr>
              <w:t>5</w:t>
            </w:r>
            <w:r w:rsidR="002E7045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2E7045"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7C384B" w:rsidRDefault="00852A28" w:rsidP="00926761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Слуша ученике, похваљује их и коригује и помаже пио потреби</w:t>
            </w:r>
          </w:p>
          <w:p w:rsidR="00852A28" w:rsidRPr="007C384B" w:rsidRDefault="00852A28" w:rsidP="00926761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Задаје домаћи задатак – радна свеска, стране 5 и 6.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7C384B" w:rsidRDefault="0016758F" w:rsidP="007C384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Читају своја објашњења, слушају шта су њихови другови написали, размењују мишљења и искуства и коментаришу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lastRenderedPageBreak/>
              <w:t xml:space="preserve">иницирање дијалога у коме се користе нове речи и изрази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Рефлексија о часу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562" w:rsidRDefault="00BB0562" w:rsidP="00C47FBF">
      <w:pPr>
        <w:spacing w:after="0" w:line="240" w:lineRule="auto"/>
      </w:pPr>
      <w:r>
        <w:separator/>
      </w:r>
    </w:p>
  </w:endnote>
  <w:endnote w:type="continuationSeparator" w:id="1">
    <w:p w:rsidR="00BB0562" w:rsidRDefault="00BB0562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562" w:rsidRDefault="00BB0562" w:rsidP="00C47FBF">
      <w:pPr>
        <w:spacing w:after="0" w:line="240" w:lineRule="auto"/>
      </w:pPr>
      <w:r>
        <w:separator/>
      </w:r>
    </w:p>
  </w:footnote>
  <w:footnote w:type="continuationSeparator" w:id="1">
    <w:p w:rsidR="00BB0562" w:rsidRDefault="00BB0562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</w:t>
    </w:r>
    <w:r w:rsidR="00DB3EA8"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  <w:lang/>
      </w:rPr>
      <w:t xml:space="preserve">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83E6B46"/>
    <w:multiLevelType w:val="hybridMultilevel"/>
    <w:tmpl w:val="3CCCC3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47981"/>
    <w:multiLevelType w:val="hybridMultilevel"/>
    <w:tmpl w:val="C35E9B4E"/>
    <w:lvl w:ilvl="0" w:tplc="B6BAAF54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0B7971"/>
    <w:multiLevelType w:val="hybridMultilevel"/>
    <w:tmpl w:val="F09EA31A"/>
    <w:lvl w:ilvl="0" w:tplc="1182EF0A">
      <w:start w:val="3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92405D"/>
    <w:multiLevelType w:val="hybridMultilevel"/>
    <w:tmpl w:val="280A7B8E"/>
    <w:lvl w:ilvl="0" w:tplc="B008A1D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E6328E"/>
    <w:multiLevelType w:val="hybridMultilevel"/>
    <w:tmpl w:val="9356BF9E"/>
    <w:lvl w:ilvl="0" w:tplc="D97646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A1B5D"/>
    <w:multiLevelType w:val="hybridMultilevel"/>
    <w:tmpl w:val="89B682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0614C4F"/>
    <w:multiLevelType w:val="singleLevel"/>
    <w:tmpl w:val="60614C4F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21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A7026DB"/>
    <w:multiLevelType w:val="hybridMultilevel"/>
    <w:tmpl w:val="57501D9A"/>
    <w:lvl w:ilvl="0" w:tplc="E7A8C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E86319"/>
    <w:multiLevelType w:val="hybridMultilevel"/>
    <w:tmpl w:val="446A15CA"/>
    <w:lvl w:ilvl="0" w:tplc="5BE8555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11"/>
  </w:num>
  <w:num w:numId="5">
    <w:abstractNumId w:val="19"/>
  </w:num>
  <w:num w:numId="6">
    <w:abstractNumId w:val="5"/>
  </w:num>
  <w:num w:numId="7">
    <w:abstractNumId w:val="22"/>
  </w:num>
  <w:num w:numId="8">
    <w:abstractNumId w:val="26"/>
  </w:num>
  <w:num w:numId="9">
    <w:abstractNumId w:val="6"/>
  </w:num>
  <w:num w:numId="10">
    <w:abstractNumId w:val="4"/>
  </w:num>
  <w:num w:numId="11">
    <w:abstractNumId w:val="18"/>
  </w:num>
  <w:num w:numId="12">
    <w:abstractNumId w:val="14"/>
  </w:num>
  <w:num w:numId="13">
    <w:abstractNumId w:val="27"/>
  </w:num>
  <w:num w:numId="14">
    <w:abstractNumId w:val="12"/>
  </w:num>
  <w:num w:numId="15">
    <w:abstractNumId w:val="8"/>
  </w:num>
  <w:num w:numId="16">
    <w:abstractNumId w:val="24"/>
  </w:num>
  <w:num w:numId="17">
    <w:abstractNumId w:val="21"/>
  </w:num>
  <w:num w:numId="18">
    <w:abstractNumId w:val="10"/>
  </w:num>
  <w:num w:numId="19">
    <w:abstractNumId w:val="25"/>
  </w:num>
  <w:num w:numId="20">
    <w:abstractNumId w:val="17"/>
  </w:num>
  <w:num w:numId="21">
    <w:abstractNumId w:val="16"/>
  </w:num>
  <w:num w:numId="22">
    <w:abstractNumId w:val="9"/>
  </w:num>
  <w:num w:numId="23">
    <w:abstractNumId w:val="23"/>
  </w:num>
  <w:num w:numId="24">
    <w:abstractNumId w:val="20"/>
  </w:num>
  <w:num w:numId="25">
    <w:abstractNumId w:val="7"/>
  </w:num>
  <w:num w:numId="26">
    <w:abstractNumId w:val="2"/>
  </w:num>
  <w:num w:numId="27">
    <w:abstractNumId w:val="3"/>
  </w:num>
  <w:num w:numId="28">
    <w:abstractNumId w:val="28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7E56"/>
    <w:rsid w:val="001170FD"/>
    <w:rsid w:val="00147DCF"/>
    <w:rsid w:val="0016758F"/>
    <w:rsid w:val="002406DB"/>
    <w:rsid w:val="00263BC1"/>
    <w:rsid w:val="002759AA"/>
    <w:rsid w:val="002810D4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31C5F"/>
    <w:rsid w:val="004D6404"/>
    <w:rsid w:val="004F4A4B"/>
    <w:rsid w:val="005077EF"/>
    <w:rsid w:val="0053413A"/>
    <w:rsid w:val="005635A8"/>
    <w:rsid w:val="006146F2"/>
    <w:rsid w:val="006A2C80"/>
    <w:rsid w:val="007261FE"/>
    <w:rsid w:val="00742463"/>
    <w:rsid w:val="007A52C2"/>
    <w:rsid w:val="007C384B"/>
    <w:rsid w:val="007F25B3"/>
    <w:rsid w:val="00811DBD"/>
    <w:rsid w:val="00813532"/>
    <w:rsid w:val="008527D4"/>
    <w:rsid w:val="00852A28"/>
    <w:rsid w:val="008B5C64"/>
    <w:rsid w:val="00926761"/>
    <w:rsid w:val="009273F5"/>
    <w:rsid w:val="00950CED"/>
    <w:rsid w:val="009813D9"/>
    <w:rsid w:val="009F266C"/>
    <w:rsid w:val="009F572A"/>
    <w:rsid w:val="00A269FC"/>
    <w:rsid w:val="00A4785E"/>
    <w:rsid w:val="00A621CE"/>
    <w:rsid w:val="00AE0713"/>
    <w:rsid w:val="00B36AD2"/>
    <w:rsid w:val="00BB0562"/>
    <w:rsid w:val="00BD52C1"/>
    <w:rsid w:val="00C16F77"/>
    <w:rsid w:val="00C25726"/>
    <w:rsid w:val="00C47FBF"/>
    <w:rsid w:val="00C73852"/>
    <w:rsid w:val="00C944C5"/>
    <w:rsid w:val="00CB4B88"/>
    <w:rsid w:val="00D44D96"/>
    <w:rsid w:val="00D611FB"/>
    <w:rsid w:val="00D837D1"/>
    <w:rsid w:val="00DA7D65"/>
    <w:rsid w:val="00DB3EA8"/>
    <w:rsid w:val="00E542B1"/>
    <w:rsid w:val="00EA39E4"/>
    <w:rsid w:val="00ED6158"/>
    <w:rsid w:val="00ED7FE2"/>
    <w:rsid w:val="00EE1C84"/>
    <w:rsid w:val="00F3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DB3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3EA8"/>
    <w:rPr>
      <w:rFonts w:eastAsiaTheme="minorEastAsia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2022-08-07T15:53:00Z</dcterms:created>
  <dcterms:modified xsi:type="dcterms:W3CDTF">2022-08-07T16:12:00Z</dcterms:modified>
</cp:coreProperties>
</file>